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908" w:rsidRDefault="00C474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2BC27" wp14:editId="6EC8ED5F">
                <wp:simplePos x="0" y="0"/>
                <wp:positionH relativeFrom="column">
                  <wp:posOffset>1325558</wp:posOffset>
                </wp:positionH>
                <wp:positionV relativeFrom="paragraph">
                  <wp:posOffset>7828915</wp:posOffset>
                </wp:positionV>
                <wp:extent cx="4285397" cy="10718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DB" w:rsidRPr="00AA3A47" w:rsidRDefault="00BE56DB" w:rsidP="00BE56DB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A3A4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問合せ・担当　研究推進部学術支援課</w:t>
                            </w:r>
                            <w:r w:rsidR="00C474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（内線2441～2444）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04.35pt;margin-top:616.45pt;width:337.45pt;height:8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jRlQIAAE0FAAAOAAAAZHJzL2Uyb0RvYy54bWysVM1uEzEQviPxDpbvdLMhbdOomypqVYRU&#10;tRUt6tnx2s0K22NsJ7vhPegDwJkz4sDjUIm3YOzdbH/ICXHZnfF834znz4dHjVZkJZyvwBQ03xlQ&#10;IgyHsjK3BX1/ffpqTIkPzJRMgREFXQtPj6YvXxzWdiKGsABVCkfQifGT2hZ0EYKdZJnnC6GZ3wEr&#10;DBolOM0Cqu42Kx2r0btW2XAw2MtqcKV1wIX3eHrSGuk0+ZdS8HAhpReBqILi3UL6uvSdx282PWST&#10;W8fsouLdNdg/3EKzymDQ3tUJC4wsXfWXK11xBx5k2OGgM5Cy4iLlgNnkg2fZXC2YFSkXLI63fZn8&#10;/3PLz1eXjlQl9m6XEsM09uj+29f7ux+/fn7Jfn/+3koErViq2voJMq7spes0j2LMu5FOxz9mRJpU&#10;3nVfXtEEwvFwNBzvvj7Yp4SjLR/s5+NxakD2QLfOhzcCNIlCQR32L5WVrc58wJAI3UBiNAOnlVKp&#10;h8o8OUBgPMnijds7JimslYg4Zd4JiWnjrYYpQBo4cawcWTEcFca5MGEv5pw8ITrSJEbrifk2ogp5&#10;R+qwkSbSIPbEwTbi04g9I0UFE3qyrgy4bQ7KD33kFr/Jvs05ph+aedP1bQ7lGhvvoN0Ib/lphSU/&#10;Yz5cMocrgMuCax0u8CMV1AWFTqJkAe7TtvOIx8lEKyU1rlRB/cclc4IS9dbgzB7ko1HcwaSMdveH&#10;qLjHlvlji1nqY8BW5PiAWJ7EiA9qI0oH+ga3fxajookZjrELyoPbKMehXXV8P7iYzRIM986ycGau&#10;LI/OY4HjSF03N8zZbu4Cjuw5bNaPTZ6NX4uNTAOzZQBZpdmMJW7r2pUedzbNT/e+xEfhsZ5QD6/g&#10;9A8AAAD//wMAUEsDBBQABgAIAAAAIQCjBtef4QAAAA0BAAAPAAAAZHJzL2Rvd25yZXYueG1sTI/B&#10;ToNAEIbvJr7DZky82aW0aSmyNMSoSY8WE9Pbwo6AsrOE3VL69o4nPc78X/75JtvPthcTjr5zpGC5&#10;iEAg1c501Ch4L18eEhA+aDK6d4QKruhhn9/eZDo17kJvOB1DI7iEfKoVtCEMqZS+btFqv3ADEmef&#10;brQ68Dg20oz6wuW2l3EUbaTVHfGFVg/41GL9fTxbBb6aDuV1KD6+Tr6uimey5frwqtT93Vw8ggg4&#10;hz8YfvVZHXJ2qtyZjBe9gjhKtoxyEK/iHQhGkmS1AVHxah0ttyDzTP7/Iv8BAAD//wMAUEsBAi0A&#10;FAAGAAgAAAAhALaDOJL+AAAA4QEAABMAAAAAAAAAAAAAAAAAAAAAAFtDb250ZW50X1R5cGVzXS54&#10;bWxQSwECLQAUAAYACAAAACEAOP0h/9YAAACUAQAACwAAAAAAAAAAAAAAAAAvAQAAX3JlbHMvLnJl&#10;bHNQSwECLQAUAAYACAAAACEAjOZo0ZUCAABNBQAADgAAAAAAAAAAAAAAAAAuAgAAZHJzL2Uyb0Rv&#10;Yy54bWxQSwECLQAUAAYACAAAACEAowbXn+EAAAANAQAADwAAAAAAAAAAAAAAAADvBAAAZHJzL2Rv&#10;d25yZXYueG1sUEsFBgAAAAAEAAQA8wAAAP0FAAAAAA==&#10;" filled="f" stroked="f" strokeweight="2pt">
                <v:textbox>
                  <w:txbxContent>
                    <w:p w:rsidR="00BE56DB" w:rsidRPr="00AA3A47" w:rsidRDefault="00BE56DB" w:rsidP="00BE56DB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A3A4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問合せ・担当　研究推進部学術支援課</w:t>
                      </w:r>
                      <w:r w:rsidR="00C474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（内線2441～2444）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3" behindDoc="0" locked="0" layoutInCell="1" allowOverlap="1" wp14:anchorId="0277FA3F" wp14:editId="4FC7E38E">
                <wp:simplePos x="0" y="0"/>
                <wp:positionH relativeFrom="column">
                  <wp:posOffset>-124792</wp:posOffset>
                </wp:positionH>
                <wp:positionV relativeFrom="paragraph">
                  <wp:posOffset>8767</wp:posOffset>
                </wp:positionV>
                <wp:extent cx="5718213" cy="8283641"/>
                <wp:effectExtent l="0" t="0" r="0" b="31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13" cy="8283641"/>
                        </a:xfrm>
                        <a:prstGeom prst="rect">
                          <a:avLst/>
                        </a:prstGeom>
                        <a:solidFill>
                          <a:srgbClr val="FFF9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9.85pt;margin-top:.7pt;width:450.25pt;height:652.25pt;z-index:251670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stsQIAAJAFAAAOAAAAZHJzL2Uyb0RvYy54bWysVMFuEzEQvSPxD5bvdLNpmqZRN1VoFYRU&#10;tRUt6tnxerMreT3GdrIJ/wEfAGfOiAOfQyX+grG9uy2l4oDIwZnxvHnjmZ2Z45NtLclGGFuBymi6&#10;N6BEKA55pVYZfXuzeDGhxDqmciZBiYzuhKUns+fPjhs9FUMoQebCECRRdtrojJbO6WmSWF6Kmtk9&#10;0EKhsQBTM4eqWSW5YQ2y1zIZDgbjpAGTawNcWIu3Z9FIZ4G/KAR3l0VhhSMyo/g2F04TzqU/k9kx&#10;m64M02XF22ewf3hFzSqFQXuqM+YYWZvqD6q64gYsFG6PQ51AUVRchBwwm3TwKJvrkmkRcsHiWN2X&#10;yf4/Wn6xuTKkyjM6pkSxGj/R3ZfPdx+//fj+Kfn54WuUyNgXqtF2ivhrfWVazaLos94Wpvb/mA/Z&#10;huLu+uKKrSMcLw8O08kw3aeEo20ynOyPR6lnTe7dtbHulYCaeCGjBr9eKCrbnFsXoR3ER7Mgq3xR&#10;SRkUs1qeSkM2DL/0YrE4mrxs2X+DSeXBCrxbZPQ3iU8tJhMkt5PC46R6IwqsDj5/GF4S+lL0cRjn&#10;Qrk0mkqWixj+YIC/LrrvZO8RMg2EnrnA+D13S9AhI0nHHV/Z4r2rCG3dOw/+9rDo3HuEyKBc71xX&#10;CsxTBBKzaiNHfFekWBpfpSXkO+wdA3GorOaLCr/bObPuihmcIpw33AzuEo9CQpNRaCVKSjDvn7r3&#10;eGxutFLS4FRm1L5bMyMoka8Vtv1ROhr5MQ7K6OBwiIp5aFk+tKh1fQrYDinuIM2D6PFOdmJhoL7F&#10;BTL3UdHEFMfYGeXOdMqpi9sCVxAX83mA4ehq5s7Vteae3FfV9+XN9pYZ3Tavw76/gG6C2fRRD0es&#10;91QwXzsoqtDg93Vt641jHxqnXVF+rzzUA+p+kc5+AQAA//8DAFBLAwQUAAYACAAAACEA9ySzcN8A&#10;AAAKAQAADwAAAGRycy9kb3ducmV2LnhtbEyPy07DMBBF90j8gzWV2LV2eSZpnAohAWJRUQpILJ14&#10;mgTicYjdNvw9w4our87VfeTL0XVij0NoPWmYzxQIpMrblmoNb6/30wREiIas6Tyhhh8MsCxOT3KT&#10;WX+gF9xvYi04hEJmNDQx9pmUoWrQmTDzPRKzrR+ciSyHWtrBHDjcdfJcqWvpTEvc0Jge7xqsvjY7&#10;pyENSf8k5YNtvz/fx9XH43O9Lrdan03G2wWIiGP8N8PffJ4OBW8q/Y5sEJ2G6Ty9YSuDSxDMk0Tx&#10;lZL1hbpKQRa5PL5Q/AIAAP//AwBQSwECLQAUAAYACAAAACEAtoM4kv4AAADhAQAAEwAAAAAAAAAA&#10;AAAAAAAAAAAAW0NvbnRlbnRfVHlwZXNdLnhtbFBLAQItABQABgAIAAAAIQA4/SH/1gAAAJQBAAAL&#10;AAAAAAAAAAAAAAAAAC8BAABfcmVscy8ucmVsc1BLAQItABQABgAIAAAAIQBvtEstsQIAAJAFAAAO&#10;AAAAAAAAAAAAAAAAAC4CAABkcnMvZTJvRG9jLnhtbFBLAQItABQABgAIAAAAIQD3JLNw3wAAAAoB&#10;AAAPAAAAAAAAAAAAAAAAAAsFAABkcnMvZG93bnJldi54bWxQSwUGAAAAAAQABADzAAAAFwYAAAAA&#10;" fillcolor="#fff98b" stroked="f" strokeweight="2pt"/>
            </w:pict>
          </mc:Fallback>
        </mc:AlternateContent>
      </w:r>
      <w:r w:rsidR="003304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19FEC" wp14:editId="1C10E958">
                <wp:simplePos x="0" y="0"/>
                <wp:positionH relativeFrom="column">
                  <wp:posOffset>145728</wp:posOffset>
                </wp:positionH>
                <wp:positionV relativeFrom="paragraph">
                  <wp:posOffset>2799080</wp:posOffset>
                </wp:positionV>
                <wp:extent cx="1610360" cy="518160"/>
                <wp:effectExtent l="0" t="0" r="889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51816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F93" w:rsidRPr="00C94F93" w:rsidRDefault="00C94F93" w:rsidP="00C94F93">
                            <w:pPr>
                              <w:rPr>
                                <w:rFonts w:ascii="HGP創英角ｺﾞｼｯｸUB" w:eastAsia="HGP創英角ｺﾞｼｯｸUB" w:hAnsi="HGP創英角ｺﾞｼｯｸUB" w:cs="メイリオ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94F9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科研費勉強会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1.45pt;margin-top:220.4pt;width:126.8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gdpAIAAH4FAAAOAAAAZHJzL2Uyb0RvYy54bWysVMFO3DAQvVfqP1i+lySLQGi1WbQCUVVC&#10;gICKs9exSVTH49re3Ww/o1duvfQXuPRvitTP6NhOsi2ll6p7yI7tN288zzMzO+5aRdbCugZ0SYu9&#10;nBKhOVSNvi/p+9uzN0eUOM90xRRoUdKtcPR4/vrVbGOmYgI1qEpYgiTaTTempLX3ZppljteiZW4P&#10;jNB4KMG2zOPS3meVZRtkb1U2yfPDbAO2Mha4cA53T9MhnUd+KQX3l1I64YkqKd7Nx6+N32X4ZvMZ&#10;m95bZuqG99dg/3CLljUag45Up8wzsrLNH1Rtwy04kH6PQ5uBlA0XMQfMpsifZXNTMyNiLiiOM6NM&#10;7v/R8ov1lSVNVdJ9SjRr8Yl+fP38/fHx6eEBjadvX8h+EGlj3BSxN+bK9iuHZsi4k7YN/5gL6aKw&#10;21FY0XnCcbM4LPL9Q9Sf49lBcVSgjTTZzttY598KaEkwSmphpatrfL0oKlufO5/wAy5EdKCa6qxR&#10;Ki5CxYgTZcma4Vv7btJH+A2ldMBqCF6JMOxkIbuUT7T8VomAU/paSBQHM5jEi8Sy3AWpPhRpu2aV&#10;SHEPcvwNkYcrxUwjWWCVGHvk7QkGZCIJvOl2PTa4iVjNo2P+twslxxEdI4L2o2PbaLAvOSs/Rk34&#10;QZgkR1DGd8sO+YO5hGqLlWMhtZQz/KzBpztnzl8xiz2Er41zwV/iRyrYlBR6i5Ia7KeX9gMeSxtP&#10;KdlgT5bUfVwxKyhR7zQWfWjgwbCDsRwMvWpPAJ++wIljeDTRwXo1mNJCe4fjYhGi4BHTHGOVlHs7&#10;LE58mg04cLhYLCIMG9Uwf65vDA/kQdBQhbfdHbOmr1ePlX4BQ7+y6bOKTdjgqWGx8iCbWM47HXup&#10;scljrfQDKUyRX9cRtRub858AAAD//wMAUEsDBBQABgAIAAAAIQCKeNgN3wAAAAoBAAAPAAAAZHJz&#10;L2Rvd25yZXYueG1sTI/BTsMwEETvSPyDtUjcqIOVBprGqQAJcQgXWtSzG2+TgL2ObKdN/x5zguNq&#10;n2beVJvZGnZCHwZHEu4XGTCk1umBOgmfu9e7R2AhKtLKOEIJFwywqa+vKlVqd6YPPG1jx1IIhVJJ&#10;6GMcS85D26NVYeFGpPQ7Om9VTKfvuPbqnMKt4SLLCm7VQKmhVyO+9Nh+bycrQXV+X/j3cdfsL34y&#10;x6H5entupLy9mZ/WwCLO8Q+GX/2kDnVyOriJdGBGghCrRErI8yxNSIB4KJbADhKWQuTA64r/n1D/&#10;AAAA//8DAFBLAQItABQABgAIAAAAIQC2gziS/gAAAOEBAAATAAAAAAAAAAAAAAAAAAAAAABbQ29u&#10;dGVudF9UeXBlc10ueG1sUEsBAi0AFAAGAAgAAAAhADj9If/WAAAAlAEAAAsAAAAAAAAAAAAAAAAA&#10;LwEAAF9yZWxzLy5yZWxzUEsBAi0AFAAGAAgAAAAhAEHxeB2kAgAAfgUAAA4AAAAAAAAAAAAAAAAA&#10;LgIAAGRycy9lMm9Eb2MueG1sUEsBAi0AFAAGAAgAAAAhAIp42A3fAAAACgEAAA8AAAAAAAAAAAAA&#10;AAAA/gQAAGRycy9kb3ducmV2LnhtbFBLBQYAAAAABAAEAPMAAAAKBgAAAAA=&#10;" fillcolor="#1f497d [3215]" stroked="f" strokeweight="2pt">
                <v:textbox inset="0,0,0,0">
                  <w:txbxContent>
                    <w:p w:rsidR="00C94F93" w:rsidRPr="00C94F93" w:rsidRDefault="00C94F93" w:rsidP="00C94F93">
                      <w:pPr>
                        <w:rPr>
                          <w:rFonts w:ascii="HGP創英角ｺﾞｼｯｸUB" w:eastAsia="HGP創英角ｺﾞｼｯｸUB" w:hAnsi="HGP創英角ｺﾞｼｯｸUB" w:cs="メイリオ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94F93">
                        <w:rPr>
                          <w:rFonts w:ascii="HGP創英角ｺﾞｼｯｸUB" w:eastAsia="HGP創英角ｺﾞｼｯｸUB" w:hAnsi="HGP創英角ｺﾞｼｯｸUB" w:cs="メイリオ" w:hint="eastAsia"/>
                          <w:color w:val="FFFFFF" w:themeColor="background1"/>
                          <w:sz w:val="40"/>
                          <w:szCs w:val="40"/>
                        </w:rPr>
                        <w:t>科研費勉強会</w:t>
                      </w:r>
                    </w:p>
                  </w:txbxContent>
                </v:textbox>
              </v:roundrect>
            </w:pict>
          </mc:Fallback>
        </mc:AlternateContent>
      </w:r>
      <w:r w:rsidR="003304DB">
        <w:rPr>
          <w:noProof/>
        </w:rPr>
        <mc:AlternateContent>
          <mc:Choice Requires="wps">
            <w:drawing>
              <wp:anchor distT="0" distB="0" distL="114300" distR="114300" simplePos="0" relativeHeight="251671548" behindDoc="0" locked="0" layoutInCell="1" allowOverlap="1" wp14:anchorId="4FD488D2" wp14:editId="2791AE71">
                <wp:simplePos x="0" y="0"/>
                <wp:positionH relativeFrom="column">
                  <wp:posOffset>17458</wp:posOffset>
                </wp:positionH>
                <wp:positionV relativeFrom="paragraph">
                  <wp:posOffset>2857500</wp:posOffset>
                </wp:positionV>
                <wp:extent cx="5429250" cy="23336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DB" w:rsidRPr="00AA3A47" w:rsidRDefault="004D2EDB" w:rsidP="00AA3A47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AA3A47" w:rsidRPr="00C47462" w:rsidRDefault="00AA3A47" w:rsidP="00C94F93">
                            <w:pPr>
                              <w:spacing w:line="9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1F497D" w:themeColor="text2"/>
                                <w:sz w:val="92"/>
                                <w:szCs w:val="92"/>
                              </w:rPr>
                            </w:pPr>
                            <w:r w:rsidRPr="00C47462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1F497D" w:themeColor="text2"/>
                                <w:sz w:val="92"/>
                                <w:szCs w:val="92"/>
                              </w:rPr>
                              <w:t>若手研究者のための</w:t>
                            </w:r>
                          </w:p>
                          <w:p w:rsidR="00AA3A47" w:rsidRPr="00C94F93" w:rsidRDefault="00AA3A47" w:rsidP="00C47462">
                            <w:pPr>
                              <w:spacing w:line="960" w:lineRule="exact"/>
                              <w:ind w:firstLineChars="138" w:firstLine="1270"/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1F497D" w:themeColor="text2"/>
                                <w:sz w:val="92"/>
                                <w:szCs w:val="92"/>
                              </w:rPr>
                            </w:pPr>
                            <w:r w:rsidRPr="00C47462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1F497D" w:themeColor="text2"/>
                                <w:sz w:val="92"/>
                                <w:szCs w:val="92"/>
                              </w:rPr>
                              <w:t>申請書作成</w:t>
                            </w:r>
                            <w:r w:rsidR="0081009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1F497D" w:themeColor="text2"/>
                                <w:sz w:val="92"/>
                                <w:szCs w:val="92"/>
                              </w:rPr>
                              <w:t xml:space="preserve">　</w:t>
                            </w:r>
                          </w:p>
                          <w:p w:rsidR="00AA3A47" w:rsidRPr="00AA3A47" w:rsidRDefault="00AA3A47" w:rsidP="00AA3A47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AA3A47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1F497D" w:themeColor="text2"/>
                                <w:sz w:val="44"/>
                                <w:szCs w:val="44"/>
                              </w:rPr>
                              <w:t>—研究のベンチマークとして—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.35pt;margin-top:225pt;width:427.5pt;height:183.75pt;z-index:251671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2EkwIAAFIFAAAOAAAAZHJzL2Uyb0RvYy54bWysVM1uEzEQviPxDpbvdJNtUuiqmypqVYRU&#10;tREt6tnx2s0Kr8fYTnbDe8ADwJkz4sDjUIm3YOzdbNKSE+KyO5755v/n5LSpFFkJ60rQOR0eDCgR&#10;mkNR6vucvru9ePGKEueZLpgCLXK6Fo6eTp4/O6lNJlJYgCqEJWhEu6w2OV14b7IkcXwhKuYOwAiN&#10;Qgm2Yh6f9j4pLKvReqWSdDA4SmqwhbHAhXPIPW+FdBLtSym4v5bSCU9UTjE2H782fufhm0xOWHZv&#10;mVmUvAuD/UMUFSs1Ou1NnTPPyNKWf5mqSm7BgfQHHKoEpCy5iDlgNsPBk2xuFsyImAsWx5m+TO7/&#10;meVXq5klZZHTESWaVdiih29fHz7/+PXzS/L70/eWIqNQqNq4DPE3Zma7l0MyZN1IW4U/5kOaWNx1&#10;X1zReMKROR6lx+kYe8BRlh4eHh6l42A12aob6/xrARUJRE4tdi8Wla0unW+hG0jwpuGiVAr5LFP6&#10;EQNtBk4SIm5jjJRfK9Gi3wqJSWNUaXQQx02cKUtWDAeFcS60P+qiUxrRQU2it15xuE9R+WGn1GGD&#10;mohj2CsO9ik+9thrRK+gfa9clRrsPgPF+95zi99k3+Yc0vfNvImdTkOMgTOHYo3dt9CuhTP8osTK&#10;XzLnZ8ziHmC3cLf9NX6kgjqn0FGULMB+3McPeBxPlFJS417l1H1YMisoUW80Du7xcDQKixgfo/HL&#10;FB92VzLflehldQbYkSFeEcMjGfBebUhpobrDEzANXlHENEffOeXebh5nvt13PCJcTKcRhstnmL/U&#10;N4YH46HOYbJumztmTTd+Hif3CjY7yLInU9hig6aG6dKDLOOIbuvadQAXNw55d2TCZdh9R9T2FE7+&#10;AAAA//8DAFBLAwQUAAYACAAAACEAFuX9zd4AAAAJAQAADwAAAGRycy9kb3ducmV2LnhtbEyPQU+D&#10;QBCF7yb9D5tp4s0ubYo0yNKQppr0aDEx3hZ2BJSdJeyW0n/veNLbzLyXN9/L9rPtxYSj7xwpWK8i&#10;EEi1Mx01Ct7K54cdCB80Gd07QgU39LDPF3eZTo270itO59AIDiGfagVtCEMqpa9btNqv3IDE2qcb&#10;rQ68jo00o75yuO3lJooepdUd8YdWD3hosf4+X6wCX02n8jYU718fvq6KI9lye3pR6n45F08gAs7h&#10;zwy/+IwOOTNV7kLGi17BJmGjgm0ccSXWd3HCl4qHdRKDzDP5v0H+AwAA//8DAFBLAQItABQABgAI&#10;AAAAIQC2gziS/gAAAOEBAAATAAAAAAAAAAAAAAAAAAAAAABbQ29udGVudF9UeXBlc10ueG1sUEsB&#10;Ai0AFAAGAAgAAAAhADj9If/WAAAAlAEAAAsAAAAAAAAAAAAAAAAALwEAAF9yZWxzLy5yZWxzUEsB&#10;Ai0AFAAGAAgAAAAhAPkFzYSTAgAAUgUAAA4AAAAAAAAAAAAAAAAALgIAAGRycy9lMm9Eb2MueG1s&#10;UEsBAi0AFAAGAAgAAAAhABbl/c3eAAAACQEAAA8AAAAAAAAAAAAAAAAA7QQAAGRycy9kb3ducmV2&#10;LnhtbFBLBQYAAAAABAAEAPMAAAD4BQAAAAA=&#10;" filled="f" stroked="f" strokeweight="2pt">
                <v:textbox>
                  <w:txbxContent>
                    <w:p w:rsidR="004D2EDB" w:rsidRPr="00AA3A47" w:rsidRDefault="004D2EDB" w:rsidP="00AA3A47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AA3A47" w:rsidRPr="00C47462" w:rsidRDefault="00AA3A47" w:rsidP="00C94F93">
                      <w:pPr>
                        <w:spacing w:line="96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1F497D" w:themeColor="text2"/>
                          <w:sz w:val="92"/>
                          <w:szCs w:val="92"/>
                        </w:rPr>
                      </w:pPr>
                      <w:r w:rsidRPr="00C47462">
                        <w:rPr>
                          <w:rFonts w:ascii="HGP創英角ｺﾞｼｯｸUB" w:eastAsia="HGP創英角ｺﾞｼｯｸUB" w:hAnsi="HGP創英角ｺﾞｼｯｸUB" w:cs="メイリオ" w:hint="eastAsia"/>
                          <w:color w:val="1F497D" w:themeColor="text2"/>
                          <w:sz w:val="92"/>
                          <w:szCs w:val="92"/>
                        </w:rPr>
                        <w:t>若手研究者のための</w:t>
                      </w:r>
                    </w:p>
                    <w:p w:rsidR="00AA3A47" w:rsidRPr="00C94F93" w:rsidRDefault="00AA3A47" w:rsidP="00C47462">
                      <w:pPr>
                        <w:spacing w:line="960" w:lineRule="exact"/>
                        <w:ind w:firstLineChars="138" w:firstLine="1270"/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1F497D" w:themeColor="text2"/>
                          <w:sz w:val="92"/>
                          <w:szCs w:val="92"/>
                        </w:rPr>
                      </w:pPr>
                      <w:r w:rsidRPr="00C47462">
                        <w:rPr>
                          <w:rFonts w:ascii="HGP創英角ｺﾞｼｯｸUB" w:eastAsia="HGP創英角ｺﾞｼｯｸUB" w:hAnsi="HGP創英角ｺﾞｼｯｸUB" w:cs="メイリオ" w:hint="eastAsia"/>
                          <w:color w:val="1F497D" w:themeColor="text2"/>
                          <w:sz w:val="92"/>
                          <w:szCs w:val="92"/>
                        </w:rPr>
                        <w:t>申請書作成</w:t>
                      </w:r>
                      <w:r w:rsidR="0081009B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1F497D" w:themeColor="text2"/>
                          <w:sz w:val="92"/>
                          <w:szCs w:val="92"/>
                        </w:rPr>
                        <w:t xml:space="preserve">　</w:t>
                      </w:r>
                    </w:p>
                    <w:p w:rsidR="00AA3A47" w:rsidRPr="00AA3A47" w:rsidRDefault="00AA3A47" w:rsidP="00AA3A47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1F497D" w:themeColor="text2"/>
                          <w:sz w:val="44"/>
                          <w:szCs w:val="44"/>
                        </w:rPr>
                      </w:pPr>
                      <w:r w:rsidRPr="00AA3A47">
                        <w:rPr>
                          <w:rFonts w:ascii="HGP創英角ｺﾞｼｯｸUB" w:eastAsia="HGP創英角ｺﾞｼｯｸUB" w:hAnsi="HGP創英角ｺﾞｼｯｸUB" w:cs="メイリオ" w:hint="eastAsia"/>
                          <w:color w:val="1F497D" w:themeColor="text2"/>
                          <w:sz w:val="44"/>
                          <w:szCs w:val="44"/>
                        </w:rPr>
                        <w:t>—研究のベンチマークとして—</w:t>
                      </w:r>
                    </w:p>
                  </w:txbxContent>
                </v:textbox>
              </v:rect>
            </w:pict>
          </mc:Fallback>
        </mc:AlternateContent>
      </w:r>
      <w:r w:rsidR="003304DB">
        <w:rPr>
          <w:noProof/>
        </w:rPr>
        <mc:AlternateContent>
          <mc:Choice Requires="wps">
            <w:drawing>
              <wp:anchor distT="0" distB="0" distL="114300" distR="114300" simplePos="0" relativeHeight="251671035" behindDoc="0" locked="0" layoutInCell="1" allowOverlap="1" wp14:anchorId="1ADDE9D6" wp14:editId="4E6086D7">
                <wp:simplePos x="0" y="0"/>
                <wp:positionH relativeFrom="column">
                  <wp:posOffset>-1592</wp:posOffset>
                </wp:positionH>
                <wp:positionV relativeFrom="paragraph">
                  <wp:posOffset>2587625</wp:posOffset>
                </wp:positionV>
                <wp:extent cx="5469890" cy="5629275"/>
                <wp:effectExtent l="0" t="0" r="1651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562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15pt;margin-top:203.75pt;width:430.7pt;height:443.25pt;z-index:251671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EGsQIAALcFAAAOAAAAZHJzL2Uyb0RvYy54bWysVMFuEzEQvSPxD5bvdJNV0jZRN1XUqgip&#10;aita1LPjtbOWvLaxnWzCf8AHwJkz4sDnUIm/YGzvbkKpQELk4MzszDzPPM/MyemmlmjNrBNaFXh4&#10;MMCIKapLoZYFfnN38eIYI+eJKonUihV4yxw+nT1/dtKYKct1pWXJLAIQ5aaNKXDlvZlmmaMVq4k7&#10;0IYpMHJta+JBtcustKQB9Fpm+WBwmDXalsZqypyDr+fJiGcRn3NG/TXnjnkkCwy5+XjaeC7Cmc1O&#10;yHRpiakEbdMg/5BFTYSCS3uoc+IJWlnxG1QtqNVOc39AdZ1pzgVlsQaoZjh4VM1tRQyLtQA5zvQ0&#10;uf8HS6/WNxaJssA5RorU8EQPnz89fPj6/dvH7Mf7L0lCeSCqMW4K/rfmxraaAzFUveG2Dv9QD9pE&#10;crc9uWzjEYWP49Hh5HgCb0DBNj7MJ/nROKBmu3BjnX/JdI2CUGALrxdJJetL55Nr5xJuc1qK8kJI&#10;GZXQMexMWrQm8NaL5bAF/8VLqr8F+k2sFbLaCwQtRGaBgVRzlPxWsoAn1WvGgUSoMo8Jx/bdJUMo&#10;ZcoPk6kiJUs5jgfw67Ls0o+ERMCAzKG6HrsF6DwTSIed6Gn9QyiL3d8HD/6UWAruI+LNWvk+uBZK&#10;26cAJFTV3pz8O5ISNYGlhS630GJWp9lzhl4IeN5L4vwNsTBs0BKwQPw1HFzqpsC6lTCqtH331Pfg&#10;DzMAVowaGN4Cu7crYhlG8pWC6ZgMR6Mw7VEZjY9yUOy+ZbFvUav6TEPPDGFVGRrF4O9lJ3Kr63vY&#10;M/NwK5iIonB3gam3nXLm01KBTUXZfB7dYMIN8Zfq1tAAHlgN7Xu3uSfWtD3uYTyudDfoZPqo1ZNv&#10;iFR6vvKaizgHO15bvmE7xMZpN1lYP/t69Nrt29lPAAAA//8DAFBLAwQUAAYACAAAACEABNWCNN8A&#10;AAAKAQAADwAAAGRycy9kb3ducmV2LnhtbEyPQU7DMBBF90jcwRokNlVrp5SShjhVFMGqKxoO4MRu&#10;EjUeB9ttw+0ZVrAc/af/3+T72Y7sanwYHEpIVgKYwdbpATsJn/X7MgUWokKtRodGwrcJsC/u73KV&#10;aXfDD3M9xo5RCYZMSehjnDLOQ9sbq8LKTQYpOzlvVaTTd1x7daNyO/K1EFtu1YC00KvJVL1pz8eL&#10;lVD2ZcWrJtblm/5K64U7nPziIOXjw1y+Aotmjn8w/OqTOhTk1LgL6sBGCcsnAiVsxMszMMrTbZIA&#10;awhc7zYCeJHz/y8UPwAAAP//AwBQSwECLQAUAAYACAAAACEAtoM4kv4AAADhAQAAEwAAAAAAAAAA&#10;AAAAAAAAAAAAW0NvbnRlbnRfVHlwZXNdLnhtbFBLAQItABQABgAIAAAAIQA4/SH/1gAAAJQBAAAL&#10;AAAAAAAAAAAAAAAAAC8BAABfcmVscy8ucmVsc1BLAQItABQABgAIAAAAIQBK3WEGsQIAALcFAAAO&#10;AAAAAAAAAAAAAAAAAC4CAABkcnMvZTJvRG9jLnhtbFBLAQItABQABgAIAAAAIQAE1YI03wAAAAoB&#10;AAAPAAAAAAAAAAAAAAAAAAsFAABkcnMvZG93bnJldi54bWxQSwUGAAAAAAQABADzAAAAFwYAAAAA&#10;" fillcolor="white [3212]" strokecolor="#1f497d [3215]" strokeweight="2pt"/>
            </w:pict>
          </mc:Fallback>
        </mc:AlternateContent>
      </w:r>
      <w:r w:rsidR="0081009B">
        <w:rPr>
          <w:noProof/>
        </w:rPr>
        <w:drawing>
          <wp:anchor distT="0" distB="0" distL="114300" distR="114300" simplePos="0" relativeHeight="251673598" behindDoc="0" locked="0" layoutInCell="1" allowOverlap="1" wp14:anchorId="6821C69C" wp14:editId="72CD4D13">
            <wp:simplePos x="0" y="0"/>
            <wp:positionH relativeFrom="column">
              <wp:posOffset>3937635</wp:posOffset>
            </wp:positionH>
            <wp:positionV relativeFrom="paragraph">
              <wp:posOffset>4024630</wp:posOffset>
            </wp:positionV>
            <wp:extent cx="518160" cy="53911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B9">
        <w:rPr>
          <w:noProof/>
        </w:rPr>
        <w:drawing>
          <wp:anchor distT="0" distB="0" distL="114300" distR="114300" simplePos="0" relativeHeight="251672573" behindDoc="0" locked="0" layoutInCell="1" allowOverlap="1" wp14:anchorId="1F646005" wp14:editId="68C4590F">
            <wp:simplePos x="0" y="0"/>
            <wp:positionH relativeFrom="column">
              <wp:posOffset>546100</wp:posOffset>
            </wp:positionH>
            <wp:positionV relativeFrom="paragraph">
              <wp:posOffset>-62865</wp:posOffset>
            </wp:positionV>
            <wp:extent cx="4352925" cy="28009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98BF6" wp14:editId="509B2B57">
                <wp:simplePos x="0" y="0"/>
                <wp:positionH relativeFrom="column">
                  <wp:posOffset>498788</wp:posOffset>
                </wp:positionH>
                <wp:positionV relativeFrom="paragraph">
                  <wp:posOffset>5041265</wp:posOffset>
                </wp:positionV>
                <wp:extent cx="4800600" cy="31242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3" w:rsidRDefault="00C94F93" w:rsidP="00C94F9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48"/>
                              </w:rPr>
                              <w:t>主に若手研究者の方や、初めて申請をされる方などを対象に</w:t>
                            </w:r>
                          </w:p>
                          <w:p w:rsidR="00AA3A47" w:rsidRDefault="00C94F93" w:rsidP="00C94F9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48"/>
                              </w:rPr>
                              <w:t>申請書作成について</w:t>
                            </w:r>
                            <w:r w:rsidR="00AA3A47" w:rsidRPr="0004174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48"/>
                              </w:rPr>
                              <w:t>お話ししていただきます。</w:t>
                            </w:r>
                          </w:p>
                          <w:p w:rsidR="00C94F93" w:rsidRPr="00041747" w:rsidRDefault="00C94F93" w:rsidP="00C94F9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2"/>
                                <w:szCs w:val="48"/>
                              </w:rPr>
                            </w:pPr>
                          </w:p>
                          <w:p w:rsidR="00AA3A47" w:rsidRPr="00041747" w:rsidRDefault="00041747" w:rsidP="00C94F93">
                            <w:pPr>
                              <w:spacing w:line="60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48"/>
                              </w:rPr>
                            </w:pPr>
                            <w:r w:rsidRPr="00041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日時：</w:t>
                            </w:r>
                            <w:r w:rsidR="00AA3A47" w:rsidRPr="00041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8月1</w:t>
                            </w:r>
                            <w:r w:rsidR="000E63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日（木</w:t>
                            </w:r>
                            <w:r w:rsidR="00AA3A47" w:rsidRPr="00041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 xml:space="preserve">）15：30～17：00 </w:t>
                            </w:r>
                          </w:p>
                          <w:p w:rsidR="00AA3A47" w:rsidRPr="00041747" w:rsidRDefault="00AA3A47" w:rsidP="0081009B">
                            <w:pPr>
                              <w:spacing w:line="200" w:lineRule="exact"/>
                              <w:ind w:firstLineChars="350" w:firstLine="1120"/>
                              <w:rPr>
                                <w:rFonts w:ascii="メイリオ" w:eastAsia="メイリオ" w:hAnsi="メイリオ" w:cs="メイリオ"/>
                                <w:sz w:val="32"/>
                                <w:szCs w:val="48"/>
                              </w:rPr>
                            </w:pPr>
                          </w:p>
                          <w:p w:rsidR="00AA3A47" w:rsidRPr="00041747" w:rsidRDefault="00041747" w:rsidP="00C94F93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48"/>
                              </w:rPr>
                            </w:pPr>
                            <w:r w:rsidRPr="00041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場所：</w:t>
                            </w:r>
                            <w:r w:rsidR="00AA3A47" w:rsidRPr="00041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 xml:space="preserve">第3会議室 </w:t>
                            </w:r>
                            <w:r w:rsidR="000D56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(1号館1Ｆ)</w:t>
                            </w:r>
                          </w:p>
                          <w:p w:rsidR="00041747" w:rsidRPr="00AA3A47" w:rsidRDefault="00041747" w:rsidP="0081009B">
                            <w:pPr>
                              <w:spacing w:line="200" w:lineRule="exact"/>
                              <w:ind w:firstLineChars="350" w:firstLine="11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48"/>
                              </w:rPr>
                            </w:pPr>
                          </w:p>
                          <w:p w:rsidR="006C17A0" w:rsidRPr="00AA3A47" w:rsidRDefault="00AA3A47" w:rsidP="00C94F93">
                            <w:pPr>
                              <w:spacing w:line="60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48"/>
                              </w:rPr>
                            </w:pPr>
                            <w:r w:rsidRPr="00AA3A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講師：網島　聖</w:t>
                            </w:r>
                            <w:r w:rsidR="006C17A0" w:rsidRPr="00AA3A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="006C17A0" w:rsidRPr="00AA3A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48"/>
                              </w:rPr>
                              <w:t>先生</w:t>
                            </w:r>
                            <w:r w:rsidRPr="00AA3A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48"/>
                              </w:rPr>
                              <w:t>（歴史学部准教授</w:t>
                            </w:r>
                            <w:r w:rsidR="006C17A0" w:rsidRPr="00AA3A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48"/>
                              </w:rPr>
                              <w:t>）</w:t>
                            </w:r>
                          </w:p>
                          <w:p w:rsidR="00041747" w:rsidRDefault="00AA3A47" w:rsidP="00AA3A4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48"/>
                              </w:rPr>
                            </w:pPr>
                            <w:r w:rsidRPr="00AA3A4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48"/>
                              </w:rPr>
                              <w:t>※網島聖先生は、現在、若手研究に採択され、過去にも若手研究Bや</w:t>
                            </w:r>
                          </w:p>
                          <w:p w:rsidR="006C17A0" w:rsidRPr="00AA3A47" w:rsidRDefault="00AA3A47" w:rsidP="0004174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  <w:szCs w:val="48"/>
                              </w:rPr>
                            </w:pPr>
                            <w:r w:rsidRPr="00AA3A4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48"/>
                              </w:rPr>
                              <w:t>研究活動スタート支援等に採択されておられます。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9.25pt;margin-top:396.95pt;width:378pt;height:2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ESkQIAAFIFAAAOAAAAZHJzL2Uyb0RvYy54bWysVM1u1DAQviPxDpbvNJvtUtqo2WrVqgip&#10;aita1LPXsbsRtsfY3k2W94AHgDNnxIHHoRJvwdjJpj/sCXFJxjPf/P8cHrVakZVwvgZT0nxnRIkw&#10;HKra3Jb03fXpi31KfGCmYgqMKOlaeHo0ff7ssLGFGMMCVCUcQSPGF40t6SIEW2SZ5wuhmd8BKwwK&#10;JTjNAj7dbVY51qB1rbLxaLSXNeAq64AL75F70gnpNNmXUvBwIaUXgaiSYmwhfV36zuM3mx6y4tYx&#10;u6h5Hwb7hyg0qw06HUydsMDI0tV/mdI1d+BBhh0OOgMpay5SDphNPnqSzdWCWZFyweJ4O5TJ/z+z&#10;/Hx16UhdlfSAEsM0tuju29e7zz9+/fyS/f70vaPIQSxUY32B+Ct76fqXRzJm3Uqn4x/zIW0q7noo&#10;rmgD4cic7GO7RtgDjrLdfDzB9kWr2b26dT68FqBJJErqsHupqGx15kMH3UCiNwOntVLIZ4Uyjxho&#10;M3KyGHEXY6LCWokO/VZITBqjGicHadzEsXJkxXBQGOfChL0+OmUQHdUkehsU822KKuS9Uo+NaiKN&#10;4aA42qb42OOgkbyCCYOyrg24bQaq94PnDr/Jvss5ph/aeZs6vRtjjJw5VGvsvoNuLbzlpzVW/oz5&#10;cMkc7gF2C3c7XOBHKmhKCj1FyQLcx238iMfxRCklDe5VSf2HJXOCEvXG4OAe5JNJXMT0mLx8NcaH&#10;eyiZP5SYpT4G7EiOV8TyREZ8UBtSOtA3eAJm0SuKmOHou6Q8uM3jOHT7jkeEi9kswXD5LAtn5sry&#10;aDzWOU7WdXvDnO3HL+DknsNmB1nxZAo7bNQ0MFsGkHUa0fu69h3AxU1D3h+ZeBkevhPq/hRO/wAA&#10;AP//AwBQSwMEFAAGAAgAAAAhAGQAv1TgAAAACwEAAA8AAABkcnMvZG93bnJldi54bWxMj01PwzAM&#10;hu+T+A+RkbhtKfuAtjSdKgRIO7IiIW5pY9pC41RN1nX/HnOCk2X70evH2X62vZhw9J0jBberCARS&#10;7UxHjYK38nkZg/BBk9G9I1RwQQ/7/GqR6dS4M73idAyN4BDyqVbQhjCkUvq6Rav9yg1IvPt0o9WB&#10;27GRZtRnDre9XEfRnbS6I77Q6gEfW6y/jyerwFfTobwMxfvXh6+r4olsuT28KHVzPRcPIALO4Q+G&#10;X31Wh5ydKnci40Wv4D7eMck12SQgGIg3W55UTK7jXQIyz+T/H/IfAAAA//8DAFBLAQItABQABgAI&#10;AAAAIQC2gziS/gAAAOEBAAATAAAAAAAAAAAAAAAAAAAAAABbQ29udGVudF9UeXBlc10ueG1sUEsB&#10;Ai0AFAAGAAgAAAAhADj9If/WAAAAlAEAAAsAAAAAAAAAAAAAAAAALwEAAF9yZWxzLy5yZWxzUEsB&#10;Ai0AFAAGAAgAAAAhAP9AQRKRAgAAUgUAAA4AAAAAAAAAAAAAAAAALgIAAGRycy9lMm9Eb2MueG1s&#10;UEsBAi0AFAAGAAgAAAAhAGQAv1TgAAAACwEAAA8AAAAAAAAAAAAAAAAA6wQAAGRycy9kb3ducmV2&#10;LnhtbFBLBQYAAAAABAAEAPMAAAD4BQAAAAA=&#10;" filled="f" stroked="f" strokeweight="2pt">
                <v:textbox>
                  <w:txbxContent>
                    <w:p w:rsidR="00C94F93" w:rsidRDefault="00C94F93" w:rsidP="00C94F9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48"/>
                        </w:rPr>
                        <w:t>主に若手研究者の方や、初めて申請をされる方などを対象に</w:t>
                      </w:r>
                    </w:p>
                    <w:p w:rsidR="00AA3A47" w:rsidRDefault="00C94F93" w:rsidP="00C94F9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48"/>
                        </w:rPr>
                        <w:t>申請書作成について</w:t>
                      </w:r>
                      <w:r w:rsidR="00AA3A47" w:rsidRPr="00041747">
                        <w:rPr>
                          <w:rFonts w:ascii="メイリオ" w:eastAsia="メイリオ" w:hAnsi="メイリオ" w:cs="メイリオ" w:hint="eastAsia"/>
                          <w:sz w:val="22"/>
                          <w:szCs w:val="48"/>
                        </w:rPr>
                        <w:t>お話ししていただきます。</w:t>
                      </w:r>
                    </w:p>
                    <w:p w:rsidR="00C94F93" w:rsidRPr="00041747" w:rsidRDefault="00C94F93" w:rsidP="00C94F9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2"/>
                          <w:szCs w:val="48"/>
                        </w:rPr>
                      </w:pPr>
                    </w:p>
                    <w:p w:rsidR="00AA3A47" w:rsidRPr="00041747" w:rsidRDefault="00041747" w:rsidP="00C94F93">
                      <w:pPr>
                        <w:spacing w:line="60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48"/>
                        </w:rPr>
                      </w:pPr>
                      <w:r w:rsidRPr="000417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日時：</w:t>
                      </w:r>
                      <w:r w:rsidR="00AA3A47" w:rsidRPr="000417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8月1</w:t>
                      </w:r>
                      <w:r w:rsidR="000E63E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日（木</w:t>
                      </w:r>
                      <w:r w:rsidR="00AA3A47" w:rsidRPr="000417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 xml:space="preserve">）15：30～17：00 </w:t>
                      </w:r>
                    </w:p>
                    <w:p w:rsidR="00AA3A47" w:rsidRPr="00041747" w:rsidRDefault="00AA3A47" w:rsidP="0081009B">
                      <w:pPr>
                        <w:spacing w:line="200" w:lineRule="exact"/>
                        <w:ind w:firstLineChars="350" w:firstLine="1120"/>
                        <w:rPr>
                          <w:rFonts w:ascii="メイリオ" w:eastAsia="メイリオ" w:hAnsi="メイリオ" w:cs="メイリオ"/>
                          <w:sz w:val="32"/>
                          <w:szCs w:val="48"/>
                        </w:rPr>
                      </w:pPr>
                    </w:p>
                    <w:p w:rsidR="00AA3A47" w:rsidRPr="00041747" w:rsidRDefault="00041747" w:rsidP="00C94F93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48"/>
                        </w:rPr>
                      </w:pPr>
                      <w:r w:rsidRPr="000417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場所：</w:t>
                      </w:r>
                      <w:r w:rsidR="00AA3A47" w:rsidRPr="000417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 xml:space="preserve">第3会議室 </w:t>
                      </w:r>
                      <w:r w:rsidR="000D56D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(1号館1Ｆ)</w:t>
                      </w:r>
                    </w:p>
                    <w:p w:rsidR="00041747" w:rsidRPr="00AA3A47" w:rsidRDefault="00041747" w:rsidP="0081009B">
                      <w:pPr>
                        <w:spacing w:line="200" w:lineRule="exact"/>
                        <w:ind w:firstLineChars="350" w:firstLine="11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48"/>
                        </w:rPr>
                      </w:pPr>
                    </w:p>
                    <w:p w:rsidR="006C17A0" w:rsidRPr="00AA3A47" w:rsidRDefault="00AA3A47" w:rsidP="00C94F93">
                      <w:pPr>
                        <w:spacing w:line="60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48"/>
                        </w:rPr>
                      </w:pPr>
                      <w:r w:rsidRPr="00AA3A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講師：網島　聖</w:t>
                      </w:r>
                      <w:r w:rsidR="006C17A0" w:rsidRPr="00AA3A47">
                        <w:rPr>
                          <w:rFonts w:ascii="メイリオ" w:eastAsia="メイリオ" w:hAnsi="メイリオ" w:cs="メイリオ" w:hint="eastAsia"/>
                          <w:sz w:val="32"/>
                          <w:szCs w:val="48"/>
                        </w:rPr>
                        <w:t xml:space="preserve">　</w:t>
                      </w:r>
                      <w:r w:rsidR="006C17A0" w:rsidRPr="00AA3A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48"/>
                        </w:rPr>
                        <w:t>先生</w:t>
                      </w:r>
                      <w:r w:rsidRPr="00AA3A4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48"/>
                        </w:rPr>
                        <w:t>（歴史学部准教授</w:t>
                      </w:r>
                      <w:r w:rsidR="006C17A0" w:rsidRPr="00AA3A4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48"/>
                        </w:rPr>
                        <w:t>）</w:t>
                      </w:r>
                    </w:p>
                    <w:p w:rsidR="00041747" w:rsidRDefault="00AA3A47" w:rsidP="00AA3A47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48"/>
                        </w:rPr>
                      </w:pPr>
                      <w:r w:rsidRPr="00AA3A47">
                        <w:rPr>
                          <w:rFonts w:ascii="メイリオ" w:eastAsia="メイリオ" w:hAnsi="メイリオ" w:cs="メイリオ" w:hint="eastAsia"/>
                          <w:sz w:val="22"/>
                          <w:szCs w:val="48"/>
                        </w:rPr>
                        <w:t>※網島聖先生は、現在、若手研究に採択され、過去にも若手研究Bや</w:t>
                      </w:r>
                    </w:p>
                    <w:p w:rsidR="006C17A0" w:rsidRPr="00AA3A47" w:rsidRDefault="00AA3A47" w:rsidP="00041747">
                      <w:pPr>
                        <w:spacing w:line="3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  <w:szCs w:val="48"/>
                        </w:rPr>
                      </w:pPr>
                      <w:r w:rsidRPr="00AA3A47">
                        <w:rPr>
                          <w:rFonts w:ascii="メイリオ" w:eastAsia="メイリオ" w:hAnsi="メイリオ" w:cs="メイリオ" w:hint="eastAsia"/>
                          <w:sz w:val="22"/>
                          <w:szCs w:val="48"/>
                        </w:rPr>
                        <w:t>研究活動スタート支援等に採択されておられます。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7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FB" w:rsidRDefault="000423FB" w:rsidP="00CB5847">
      <w:r>
        <w:separator/>
      </w:r>
    </w:p>
  </w:endnote>
  <w:endnote w:type="continuationSeparator" w:id="0">
    <w:p w:rsidR="000423FB" w:rsidRDefault="000423FB" w:rsidP="00C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FB" w:rsidRDefault="000423FB" w:rsidP="00CB5847">
      <w:r>
        <w:separator/>
      </w:r>
    </w:p>
  </w:footnote>
  <w:footnote w:type="continuationSeparator" w:id="0">
    <w:p w:rsidR="000423FB" w:rsidRDefault="000423FB" w:rsidP="00C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7"/>
    <w:rsid w:val="00041747"/>
    <w:rsid w:val="000423FB"/>
    <w:rsid w:val="000D56D7"/>
    <w:rsid w:val="000E63E6"/>
    <w:rsid w:val="001B21B9"/>
    <w:rsid w:val="0027102D"/>
    <w:rsid w:val="003304DB"/>
    <w:rsid w:val="003E6447"/>
    <w:rsid w:val="00402570"/>
    <w:rsid w:val="004844B7"/>
    <w:rsid w:val="004D2EDB"/>
    <w:rsid w:val="006B53AA"/>
    <w:rsid w:val="006C17A0"/>
    <w:rsid w:val="00715F9B"/>
    <w:rsid w:val="0081009B"/>
    <w:rsid w:val="00994D0B"/>
    <w:rsid w:val="00AA3A47"/>
    <w:rsid w:val="00B74D69"/>
    <w:rsid w:val="00BE56DB"/>
    <w:rsid w:val="00C47462"/>
    <w:rsid w:val="00C94F93"/>
    <w:rsid w:val="00CB5847"/>
    <w:rsid w:val="00E03D42"/>
    <w:rsid w:val="00E444A0"/>
    <w:rsid w:val="00F57908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847"/>
  </w:style>
  <w:style w:type="paragraph" w:styleId="a7">
    <w:name w:val="footer"/>
    <w:basedOn w:val="a"/>
    <w:link w:val="a8"/>
    <w:uiPriority w:val="99"/>
    <w:unhideWhenUsed/>
    <w:rsid w:val="00CB5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847"/>
  </w:style>
  <w:style w:type="paragraph" w:styleId="a7">
    <w:name w:val="footer"/>
    <w:basedOn w:val="a"/>
    <w:link w:val="a8"/>
    <w:uiPriority w:val="99"/>
    <w:unhideWhenUsed/>
    <w:rsid w:val="00CB5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0546-66AE-4A24-A9EB-79050EB3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佛教大学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◎</dc:creator>
  <cp:lastModifiedBy>◎</cp:lastModifiedBy>
  <cp:revision>12</cp:revision>
  <cp:lastPrinted>2019-07-17T07:19:00Z</cp:lastPrinted>
  <dcterms:created xsi:type="dcterms:W3CDTF">2018-07-13T03:35:00Z</dcterms:created>
  <dcterms:modified xsi:type="dcterms:W3CDTF">2019-07-17T07:19:00Z</dcterms:modified>
</cp:coreProperties>
</file>